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6949BC8" w:rsidR="00225DCE" w:rsidRPr="00B708F7" w:rsidRDefault="003B57E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3737FF31" w14:textId="54E8A9A9" w:rsidR="00AC5DD6" w:rsidRDefault="000D70A0" w:rsidP="00247E3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 ТОВ «ЕНЕРГЕТИЧНІ ПРОДУКТИ»</w:t>
      </w:r>
    </w:p>
    <w:p w14:paraId="7A45D144" w14:textId="4A603BD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0D70A0">
        <w:rPr>
          <w:color w:val="000000"/>
          <w:sz w:val="28"/>
          <w:szCs w:val="28"/>
          <w:lang w:val="uk-UA"/>
        </w:rPr>
        <w:t xml:space="preserve"> ТОВ «ЕНЕРГЕТИЧНІ ПРОДУКТИ»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0D70A0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0D70A0">
        <w:rPr>
          <w:color w:val="000000"/>
          <w:sz w:val="28"/>
          <w:szCs w:val="28"/>
          <w:lang w:val="uk-UA"/>
        </w:rPr>
        <w:t>Вихристюк</w:t>
      </w:r>
      <w:proofErr w:type="spellEnd"/>
      <w:r w:rsidR="000D70A0">
        <w:rPr>
          <w:color w:val="000000"/>
          <w:sz w:val="28"/>
          <w:szCs w:val="28"/>
          <w:lang w:val="uk-UA"/>
        </w:rPr>
        <w:t xml:space="preserve"> О.Ф.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2681EA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0D70A0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D70A0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0D70A0">
        <w:rPr>
          <w:color w:val="000000"/>
          <w:sz w:val="28"/>
          <w:szCs w:val="28"/>
          <w:lang w:val="uk-UA"/>
        </w:rPr>
        <w:t>175</w:t>
      </w:r>
      <w:r w:rsidR="00E44C61">
        <w:rPr>
          <w:color w:val="000000"/>
          <w:sz w:val="28"/>
          <w:szCs w:val="28"/>
          <w:lang w:val="uk-UA"/>
        </w:rPr>
        <w:t>, площею 0,2006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E44C6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44C61">
        <w:rPr>
          <w:color w:val="000000"/>
          <w:sz w:val="28"/>
          <w:szCs w:val="28"/>
          <w:lang w:val="uk-UA"/>
        </w:rPr>
        <w:t>Ксаверівка</w:t>
      </w:r>
      <w:proofErr w:type="spellEnd"/>
      <w:r w:rsidR="00571A27">
        <w:rPr>
          <w:color w:val="000000"/>
          <w:sz w:val="28"/>
          <w:szCs w:val="28"/>
          <w:lang w:val="uk-UA"/>
        </w:rPr>
        <w:t xml:space="preserve">, </w:t>
      </w:r>
      <w:r w:rsidR="00E44C61">
        <w:rPr>
          <w:color w:val="000000"/>
          <w:sz w:val="28"/>
          <w:szCs w:val="28"/>
          <w:lang w:val="uk-UA"/>
        </w:rPr>
        <w:t>вул. Подільська 3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E44C61">
        <w:rPr>
          <w:color w:val="000000"/>
          <w:sz w:val="28"/>
          <w:szCs w:val="28"/>
          <w:lang w:val="uk-UA"/>
        </w:rPr>
        <w:t>ТОВ «ЕНЕРГЕТИЧНІ ПРОДУКТИ»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DF70F3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E44C61">
        <w:rPr>
          <w:color w:val="000000"/>
          <w:sz w:val="28"/>
          <w:szCs w:val="28"/>
          <w:lang w:val="uk-UA"/>
        </w:rPr>
        <w:t xml:space="preserve"> </w:t>
      </w:r>
      <w:r w:rsidR="00221DAC"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247E32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977215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DF70F3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F70F3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F70F3">
        <w:rPr>
          <w:color w:val="000000"/>
          <w:sz w:val="28"/>
          <w:szCs w:val="28"/>
          <w:lang w:val="uk-UA"/>
        </w:rPr>
        <w:t>175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DF70F3">
        <w:rPr>
          <w:color w:val="000000"/>
          <w:sz w:val="28"/>
          <w:szCs w:val="28"/>
          <w:lang w:val="uk-UA"/>
        </w:rPr>
        <w:t>лощею 0,2006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DF70F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F70F3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F70F3">
        <w:rPr>
          <w:color w:val="000000"/>
          <w:sz w:val="28"/>
          <w:szCs w:val="28"/>
          <w:lang w:val="uk-UA"/>
        </w:rPr>
        <w:t>, вул.</w:t>
      </w:r>
      <w:r w:rsidR="00DF70F3" w:rsidRPr="00DF70F3"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Подільська 3</w:t>
      </w:r>
      <w:r w:rsidR="00DF70F3">
        <w:rPr>
          <w:color w:val="000000"/>
          <w:sz w:val="28"/>
          <w:szCs w:val="28"/>
          <w:lang w:val="uk-UA"/>
        </w:rPr>
        <w:t xml:space="preserve"> 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DF70F3">
        <w:rPr>
          <w:color w:val="000000"/>
          <w:sz w:val="28"/>
          <w:szCs w:val="28"/>
          <w:lang w:val="uk-UA"/>
        </w:rPr>
        <w:t>ТОВ «ЕНЕРГЕТИЧНІ ПРОДУКТИ»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247E32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247E32">
        <w:rPr>
          <w:color w:val="000000"/>
          <w:sz w:val="28"/>
          <w:szCs w:val="28"/>
          <w:lang w:val="uk-UA"/>
        </w:rPr>
        <w:t>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247E32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DF70F3"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247E32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7D7D5CF" w:rsidR="003F50AA" w:rsidRDefault="00247E32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«ЕНЕРГЕТИЧНІ ПРОДУКТИ»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F03A21"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>
        <w:rPr>
          <w:color w:val="000000"/>
          <w:sz w:val="28"/>
          <w:szCs w:val="28"/>
          <w:lang w:val="uk-UA"/>
        </w:rPr>
        <w:t>0,2006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>, вул.</w:t>
      </w:r>
      <w:r w:rsidRPr="00DF70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Подільська 3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>
        <w:rPr>
          <w:color w:val="000000"/>
          <w:sz w:val="28"/>
          <w:szCs w:val="28"/>
          <w:lang w:val="uk-UA"/>
        </w:rPr>
        <w:t xml:space="preserve"> 05206825</w:t>
      </w:r>
      <w:r w:rsidR="001E7D2B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175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72BB32C3" w14:textId="1C43FEA9" w:rsidR="00A87EDE" w:rsidRPr="00247E32" w:rsidRDefault="003F50AA" w:rsidP="003F50A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04630653" w14:textId="77777777" w:rsidR="00247E32" w:rsidRDefault="00247E32" w:rsidP="000D14DC">
      <w:pPr>
        <w:rPr>
          <w:b/>
          <w:color w:val="333333"/>
          <w:sz w:val="28"/>
          <w:szCs w:val="28"/>
          <w:lang w:val="uk-UA"/>
        </w:rPr>
      </w:pPr>
    </w:p>
    <w:p w14:paraId="52864859" w14:textId="778D5782" w:rsidR="0090181A" w:rsidRPr="00247E32" w:rsidRDefault="00A87EDE" w:rsidP="000D14DC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247E32" w:rsidSect="00247E3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D70A0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1DAC"/>
    <w:rsid w:val="00222FCB"/>
    <w:rsid w:val="00223BB2"/>
    <w:rsid w:val="00225DCE"/>
    <w:rsid w:val="00231CB6"/>
    <w:rsid w:val="002355F3"/>
    <w:rsid w:val="00243CF8"/>
    <w:rsid w:val="00247E32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B57E8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DF70F3"/>
    <w:rsid w:val="00E021C3"/>
    <w:rsid w:val="00E140DC"/>
    <w:rsid w:val="00E17A35"/>
    <w:rsid w:val="00E26E07"/>
    <w:rsid w:val="00E44C61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249</cp:revision>
  <cp:lastPrinted>2025-09-24T12:19:00Z</cp:lastPrinted>
  <dcterms:created xsi:type="dcterms:W3CDTF">2021-11-23T13:52:00Z</dcterms:created>
  <dcterms:modified xsi:type="dcterms:W3CDTF">2025-09-24T12:20:00Z</dcterms:modified>
</cp:coreProperties>
</file>